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7BC2" w14:textId="61F20DED" w:rsidR="00B81DC3" w:rsidRPr="00B81DC3" w:rsidRDefault="00596470" w:rsidP="00B81DC3">
      <w:pPr>
        <w:tabs>
          <w:tab w:val="left" w:pos="280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  <w:t>Өтініш</w:t>
      </w:r>
      <w:r w:rsidR="00B81DC3" w:rsidRPr="00B81DC3"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  <w:t xml:space="preserve"> шығыс нөмірі мен күні көрсетілген білім беру ұйымының бланкісінде беріледі</w:t>
      </w:r>
    </w:p>
    <w:p w14:paraId="41B8B59E" w14:textId="77777777" w:rsidR="00B81DC3" w:rsidRPr="00B81DC3" w:rsidRDefault="00B81DC3" w:rsidP="00B81DC3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B81DC3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Білім беруді, денсаулық сақтауды сапамен</w:t>
      </w:r>
    </w:p>
    <w:p w14:paraId="661C36B4" w14:textId="77777777" w:rsidR="00B81DC3" w:rsidRPr="00B81DC3" w:rsidRDefault="00B81DC3" w:rsidP="00B81DC3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B81DC3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 xml:space="preserve"> қамсыздандыру және Аккредиттеудің </w:t>
      </w:r>
    </w:p>
    <w:p w14:paraId="636B7C18" w14:textId="77777777" w:rsidR="00B81DC3" w:rsidRPr="00B81DC3" w:rsidRDefault="00B81DC3" w:rsidP="00B81DC3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B81DC3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 xml:space="preserve">Еуразиялық Орталығының </w:t>
      </w:r>
    </w:p>
    <w:p w14:paraId="12318E52" w14:textId="019C182F" w:rsidR="00500050" w:rsidRDefault="00B81DC3" w:rsidP="00B81DC3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B81DC3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Бас директоры</w:t>
      </w:r>
    </w:p>
    <w:p w14:paraId="5C58871C" w14:textId="729F3FAD" w:rsidR="00031226" w:rsidRPr="007220AB" w:rsidRDefault="00031226" w:rsidP="00B81DC3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7220AB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__________________________</w:t>
      </w:r>
    </w:p>
    <w:p w14:paraId="0F6E5F9F" w14:textId="77777777" w:rsidR="00500050" w:rsidRPr="009902B1" w:rsidRDefault="00500050" w:rsidP="00500050">
      <w:pPr>
        <w:tabs>
          <w:tab w:val="left" w:pos="2807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7629A18F" w14:textId="0FFB4E7D" w:rsidR="004D4F2B" w:rsidRDefault="007220AB" w:rsidP="004D4F2B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4D4F2B">
        <w:rPr>
          <w:rFonts w:ascii="Times New Roman" w:hAnsi="Times New Roman" w:cs="Times New Roman"/>
          <w:b/>
          <w:sz w:val="24"/>
          <w:szCs w:val="24"/>
          <w:lang w:val="kk-KZ"/>
        </w:rPr>
        <w:t>ккредиттеуді жүргізуге</w:t>
      </w:r>
    </w:p>
    <w:p w14:paraId="3627E4A2" w14:textId="4711F1AB" w:rsidR="004D4F2B" w:rsidRDefault="00596470" w:rsidP="004D4F2B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  <w:r w:rsidR="004D4F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95C61FA" w14:textId="0FA59599" w:rsidR="00221EE5" w:rsidRDefault="00221EE5" w:rsidP="00221EE5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  <w:r w:rsidRPr="009E7114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 (</w:t>
      </w:r>
      <w:r w:rsidR="007220AB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колледждің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ат</w:t>
      </w:r>
      <w:r w:rsidR="007220AB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ау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1AF5BDBF" w14:textId="3C0A396E" w:rsidR="00596470" w:rsidRPr="008B0E36" w:rsidRDefault="00647FCC" w:rsidP="00596470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Сізден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институционалдық</w:t>
      </w:r>
      <w:r w:rsidR="00596470" w:rsidRPr="008B0E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және (немесе) </w:t>
      </w:r>
      <w:r w:rsidR="00596470" w:rsidRPr="008B0E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мамандандырылған</w:t>
      </w:r>
      <w:r w:rsidR="005964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596470" w:rsidRPr="008B0E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*(таңдау) аккредиттеуді жүргізуге </w:t>
      </w:r>
      <w:r w:rsidR="0059647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өтінішті қарастыруға қабылдауыңызды және </w:t>
      </w:r>
      <w:r w:rsidR="00596470" w:rsidRPr="008B0E36">
        <w:rPr>
          <w:rFonts w:ascii="Times New Roman" w:hAnsi="Times New Roman" w:cs="Times New Roman"/>
          <w:bCs/>
          <w:sz w:val="24"/>
          <w:szCs w:val="24"/>
          <w:lang w:val="kk-KZ"/>
        </w:rPr>
        <w:t>коммерциялық ұсыныс жобасын жіберу</w:t>
      </w:r>
      <w:r w:rsidR="00596470">
        <w:rPr>
          <w:rFonts w:ascii="Times New Roman" w:hAnsi="Times New Roman" w:cs="Times New Roman"/>
          <w:bCs/>
          <w:sz w:val="24"/>
          <w:szCs w:val="24"/>
          <w:lang w:val="kk-KZ"/>
        </w:rPr>
        <w:t>іңізді</w:t>
      </w:r>
      <w:r w:rsidR="00596470" w:rsidRPr="008B0E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сұраймыз.</w:t>
      </w:r>
    </w:p>
    <w:p w14:paraId="5CDE8771" w14:textId="797904AD" w:rsidR="00FC7881" w:rsidRPr="00B65547" w:rsidRDefault="00FC7881" w:rsidP="00FC7881">
      <w:pPr>
        <w:tabs>
          <w:tab w:val="left" w:pos="675"/>
          <w:tab w:val="left" w:pos="10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М</w:t>
      </w:r>
      <w:r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амандандырылған аккредиттеу жүргізілген жағдайда әрбір бағдарлама бойынша студенттердің шифры мен контингентін көрсете отырып, мамандандырылған аккредиттеу жүргізу үшін </w:t>
      </w:r>
      <w:r w:rsidR="00384E3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колледж </w:t>
      </w:r>
      <w:r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ұсынатын білім беру бағдарламаларының тізбесін, сондай-ақ </w:t>
      </w:r>
      <w:r w:rsidR="0091174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7</w:t>
      </w:r>
      <w:r w:rsidRPr="008B0E3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-тармақта</w:t>
      </w:r>
      <w:r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қосымша ақпаратты ұсын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5678"/>
        <w:gridCol w:w="3651"/>
      </w:tblGrid>
      <w:tr w:rsidR="0074205C" w14:paraId="617C1D30" w14:textId="77777777" w:rsidTr="009D341A">
        <w:tc>
          <w:tcPr>
            <w:tcW w:w="526" w:type="dxa"/>
          </w:tcPr>
          <w:p w14:paraId="0DB2773C" w14:textId="36404315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8" w:type="dxa"/>
          </w:tcPr>
          <w:p w14:paraId="1294FFE8" w14:textId="1927FBF1" w:rsidR="0074205C" w:rsidRDefault="00911745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3651" w:type="dxa"/>
          </w:tcPr>
          <w:p w14:paraId="792A2937" w14:textId="65E85F11" w:rsidR="0074205C" w:rsidRDefault="0047077F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БСН</w:t>
            </w:r>
          </w:p>
        </w:tc>
      </w:tr>
      <w:tr w:rsidR="0074205C" w14:paraId="7F43B37D" w14:textId="77777777" w:rsidTr="009D341A">
        <w:tc>
          <w:tcPr>
            <w:tcW w:w="526" w:type="dxa"/>
          </w:tcPr>
          <w:p w14:paraId="71789E2A" w14:textId="5A5A3E57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8" w:type="dxa"/>
          </w:tcPr>
          <w:p w14:paraId="3B58A865" w14:textId="523A982C" w:rsidR="0074205C" w:rsidRDefault="00911745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мәртебесі</w:t>
            </w:r>
            <w:proofErr w:type="spellEnd"/>
          </w:p>
        </w:tc>
        <w:tc>
          <w:tcPr>
            <w:tcW w:w="3651" w:type="dxa"/>
          </w:tcPr>
          <w:p w14:paraId="15820A67" w14:textId="77777777" w:rsidR="001E3E17" w:rsidRPr="0010249E" w:rsidRDefault="001E3E17" w:rsidP="001E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Мекен-жайы</w:t>
            </w:r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D5C99D" w14:textId="77777777" w:rsidR="001E3E17" w:rsidRPr="0010249E" w:rsidRDefault="001E3E17" w:rsidP="001E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7CA46EB6" w14:textId="77777777" w:rsidR="001E3E17" w:rsidRPr="0010249E" w:rsidRDefault="001E3E17" w:rsidP="001E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лектрон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</w:t>
            </w:r>
            <w:r w:rsidRPr="0010249E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адресі</w:t>
            </w:r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40FD56" w14:textId="4B3844C9" w:rsidR="0074205C" w:rsidRPr="0010249E" w:rsidRDefault="001E3E17" w:rsidP="001E3E17"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Веб-сайт:</w:t>
            </w:r>
          </w:p>
        </w:tc>
      </w:tr>
      <w:tr w:rsidR="00911745" w14:paraId="143E59C9" w14:textId="77777777" w:rsidTr="009D341A">
        <w:tc>
          <w:tcPr>
            <w:tcW w:w="526" w:type="dxa"/>
          </w:tcPr>
          <w:p w14:paraId="6349CE26" w14:textId="531674E8" w:rsidR="00911745" w:rsidRDefault="00911745" w:rsidP="00911745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14:paraId="21767EDE" w14:textId="4378557A" w:rsidR="00911745" w:rsidRPr="00384E30" w:rsidRDefault="00911745" w:rsidP="00911745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басшының</w:t>
            </w:r>
            <w:proofErr w:type="spellEnd"/>
            <w:r w:rsidRPr="009902B1">
              <w:rPr>
                <w:rFonts w:ascii="Times New Roman" w:hAnsi="Times New Roman" w:cs="Times New Roman"/>
                <w:sz w:val="24"/>
                <w:szCs w:val="24"/>
              </w:rPr>
              <w:t xml:space="preserve"> ТАӘ</w:t>
            </w:r>
            <w:r w:rsidR="00384E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(толығымен)</w:t>
            </w:r>
          </w:p>
        </w:tc>
        <w:tc>
          <w:tcPr>
            <w:tcW w:w="3651" w:type="dxa"/>
          </w:tcPr>
          <w:p w14:paraId="59EDD62D" w14:textId="77777777" w:rsidR="00911745" w:rsidRDefault="00911745" w:rsidP="00911745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14:paraId="580E5D99" w14:textId="77777777" w:rsidTr="009D341A">
        <w:tc>
          <w:tcPr>
            <w:tcW w:w="526" w:type="dxa"/>
          </w:tcPr>
          <w:p w14:paraId="37073AE7" w14:textId="1F8FD84D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8" w:type="dxa"/>
          </w:tcPr>
          <w:p w14:paraId="2B6B8351" w14:textId="1A3A8AF4" w:rsidR="0074205C" w:rsidRPr="00FB4082" w:rsidRDefault="00911745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сына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құқығына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лицензияның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көшірмесін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CB51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56997445" w14:textId="77777777" w:rsidR="0074205C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C" w14:paraId="4266E72A" w14:textId="77777777" w:rsidTr="009D341A">
        <w:tc>
          <w:tcPr>
            <w:tcW w:w="526" w:type="dxa"/>
          </w:tcPr>
          <w:p w14:paraId="7976E9FA" w14:textId="600BB295" w:rsidR="0033428C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8" w:type="dxa"/>
          </w:tcPr>
          <w:p w14:paraId="61FB064B" w14:textId="1F23E94F" w:rsidR="0033428C" w:rsidRDefault="0033428C" w:rsidP="0033428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прохождении государственной аттестации (год, результат)</w:t>
            </w:r>
          </w:p>
        </w:tc>
        <w:tc>
          <w:tcPr>
            <w:tcW w:w="3651" w:type="dxa"/>
          </w:tcPr>
          <w:p w14:paraId="762D496E" w14:textId="77777777" w:rsidR="0033428C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C" w14:paraId="41E4091C" w14:textId="77777777" w:rsidTr="009D341A">
        <w:tc>
          <w:tcPr>
            <w:tcW w:w="526" w:type="dxa"/>
          </w:tcPr>
          <w:p w14:paraId="550140EF" w14:textId="3BCEE262" w:rsidR="0033428C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8" w:type="dxa"/>
          </w:tcPr>
          <w:p w14:paraId="1E6B1785" w14:textId="12FE8374" w:rsidR="0033428C" w:rsidRDefault="00911745" w:rsidP="0033428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деректемелері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0"/>
            </w:tblGrid>
            <w:tr w:rsidR="0033428C" w14:paraId="2FF0641F" w14:textId="77777777" w:rsidTr="009D341A">
              <w:trPr>
                <w:trHeight w:val="1052"/>
              </w:trPr>
              <w:tc>
                <w:tcPr>
                  <w:tcW w:w="0" w:type="auto"/>
                </w:tcPr>
                <w:p w14:paraId="5AF0FF88" w14:textId="77777777" w:rsidR="001E3E17" w:rsidRPr="00FB4082" w:rsidRDefault="001E3E17" w:rsidP="001E3E17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ИИК </w:t>
                  </w:r>
                </w:p>
                <w:p w14:paraId="7B00F610" w14:textId="6C4418CE" w:rsidR="001E3E17" w:rsidRPr="00FB4082" w:rsidRDefault="001E3E17" w:rsidP="001E3E17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БИК  </w:t>
                  </w:r>
                </w:p>
                <w:p w14:paraId="6EECB5B3" w14:textId="77777777" w:rsidR="001E3E17" w:rsidRDefault="001E3E17" w:rsidP="001E3E17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187DA7">
                    <w:t xml:space="preserve">Банк </w:t>
                  </w:r>
                  <w:proofErr w:type="spellStart"/>
                  <w:r w:rsidRPr="00187DA7">
                    <w:t>деректемелері</w:t>
                  </w:r>
                  <w:proofErr w:type="spellEnd"/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 </w:t>
                  </w:r>
                </w:p>
                <w:p w14:paraId="195A1550" w14:textId="0A0397D4" w:rsidR="0033428C" w:rsidRPr="00FB4082" w:rsidRDefault="001E3E17" w:rsidP="001E3E17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proofErr w:type="spellStart"/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>Кбе</w:t>
                  </w:r>
                  <w:proofErr w:type="spellEnd"/>
                  <w:r>
                    <w:rPr>
                      <w:rFonts w:eastAsiaTheme="minorEastAsia"/>
                      <w:color w:val="auto"/>
                      <w:lang w:eastAsia="ru-RU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43DCCBC" w14:textId="77777777" w:rsidR="0033428C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C" w14:paraId="01F31A14" w14:textId="77777777" w:rsidTr="009D341A">
        <w:tc>
          <w:tcPr>
            <w:tcW w:w="526" w:type="dxa"/>
          </w:tcPr>
          <w:p w14:paraId="643E5594" w14:textId="0ACFA4CB" w:rsidR="0033428C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8" w:type="dxa"/>
          </w:tcPr>
          <w:p w14:paraId="2D574507" w14:textId="7AEB2414" w:rsidR="0033428C" w:rsidRPr="00362ECB" w:rsidRDefault="00911745" w:rsidP="0033428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Нұсқауларға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мамандандырылған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аккредиттеуді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ұйымы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ұсынатын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</w:p>
        </w:tc>
        <w:tc>
          <w:tcPr>
            <w:tcW w:w="3651" w:type="dxa"/>
          </w:tcPr>
          <w:p w14:paraId="3486C178" w14:textId="43F2F14E" w:rsidR="001E3E17" w:rsidRPr="001E3E17" w:rsidRDefault="001E3E17" w:rsidP="001E3E17">
            <w:pPr>
              <w:pStyle w:val="TableParagraph"/>
              <w:tabs>
                <w:tab w:val="left" w:pos="2717"/>
              </w:tabs>
              <w:kinsoku w:val="0"/>
              <w:overflowPunct w:val="0"/>
              <w:rPr>
                <w:bCs/>
                <w:spacing w:val="1"/>
              </w:rPr>
            </w:pPr>
            <w:r w:rsidRPr="001E3E17">
              <w:rPr>
                <w:bCs/>
                <w:spacing w:val="1"/>
              </w:rPr>
              <w:t xml:space="preserve">1. </w:t>
            </w:r>
            <w:proofErr w:type="spellStart"/>
            <w:r w:rsidR="00384E30" w:rsidRPr="00384E30">
              <w:rPr>
                <w:bCs/>
                <w:spacing w:val="1"/>
              </w:rPr>
              <w:t>Мамандығы</w:t>
            </w:r>
            <w:proofErr w:type="spellEnd"/>
            <w:r w:rsidR="00384E30" w:rsidRPr="00384E30">
              <w:rPr>
                <w:bCs/>
                <w:spacing w:val="1"/>
              </w:rPr>
              <w:t xml:space="preserve">, шифры </w:t>
            </w:r>
            <w:proofErr w:type="spellStart"/>
            <w:r w:rsidR="00384E30" w:rsidRPr="00384E30">
              <w:rPr>
                <w:bCs/>
                <w:spacing w:val="1"/>
              </w:rPr>
              <w:t>көрсетілген</w:t>
            </w:r>
            <w:proofErr w:type="spellEnd"/>
            <w:r w:rsidR="00384E30" w:rsidRPr="00384E30">
              <w:rPr>
                <w:bCs/>
                <w:spacing w:val="1"/>
              </w:rPr>
              <w:t xml:space="preserve"> </w:t>
            </w:r>
            <w:proofErr w:type="spellStart"/>
            <w:r w:rsidR="00384E30" w:rsidRPr="00384E30">
              <w:rPr>
                <w:bCs/>
                <w:spacing w:val="1"/>
              </w:rPr>
              <w:t>біліктілігі</w:t>
            </w:r>
            <w:proofErr w:type="spellEnd"/>
            <w:r w:rsidR="00384E30" w:rsidRPr="00384E30">
              <w:rPr>
                <w:bCs/>
                <w:spacing w:val="1"/>
              </w:rPr>
              <w:t>:</w:t>
            </w:r>
          </w:p>
          <w:p w14:paraId="30B8E8D8" w14:textId="77777777" w:rsidR="001E3E17" w:rsidRPr="001E3E17" w:rsidRDefault="001E3E17" w:rsidP="001E3E17">
            <w:pPr>
              <w:pStyle w:val="TableParagraph"/>
              <w:tabs>
                <w:tab w:val="left" w:pos="2717"/>
              </w:tabs>
              <w:kinsoku w:val="0"/>
              <w:overflowPunct w:val="0"/>
              <w:rPr>
                <w:bCs/>
                <w:spacing w:val="1"/>
              </w:rPr>
            </w:pPr>
            <w:r w:rsidRPr="001E3E17">
              <w:rPr>
                <w:bCs/>
                <w:spacing w:val="1"/>
              </w:rPr>
              <w:t xml:space="preserve">2. </w:t>
            </w:r>
            <w:proofErr w:type="spellStart"/>
            <w:r w:rsidRPr="001E3E17">
              <w:rPr>
                <w:bCs/>
                <w:spacing w:val="1"/>
              </w:rPr>
              <w:t>Студенттер</w:t>
            </w:r>
            <w:proofErr w:type="spellEnd"/>
            <w:r w:rsidRPr="001E3E17">
              <w:rPr>
                <w:bCs/>
                <w:spacing w:val="1"/>
              </w:rPr>
              <w:t xml:space="preserve"> </w:t>
            </w:r>
            <w:proofErr w:type="spellStart"/>
            <w:r w:rsidRPr="001E3E17">
              <w:rPr>
                <w:bCs/>
                <w:spacing w:val="1"/>
              </w:rPr>
              <w:t>контингенті</w:t>
            </w:r>
            <w:proofErr w:type="spellEnd"/>
            <w:r w:rsidRPr="001E3E17">
              <w:rPr>
                <w:bCs/>
                <w:spacing w:val="1"/>
              </w:rPr>
              <w:t>:</w:t>
            </w:r>
          </w:p>
          <w:p w14:paraId="07FFF8A9" w14:textId="223F0799" w:rsidR="0033428C" w:rsidRPr="00D347BA" w:rsidRDefault="001E3E17" w:rsidP="001E3E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3. </w:t>
            </w:r>
            <w:proofErr w:type="spellStart"/>
            <w:r w:rsidRPr="001E3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Студенттер</w:t>
            </w:r>
            <w:proofErr w:type="spellEnd"/>
            <w:r w:rsidRPr="001E3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3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бітірді</w:t>
            </w:r>
            <w:proofErr w:type="spellEnd"/>
            <w:r w:rsidRPr="001E3E1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ме: ИӘ / ЖОҚ</w:t>
            </w:r>
          </w:p>
        </w:tc>
      </w:tr>
      <w:tr w:rsidR="0033428C" w14:paraId="17D8DC71" w14:textId="77777777" w:rsidTr="00944830">
        <w:trPr>
          <w:trHeight w:val="1104"/>
        </w:trPr>
        <w:tc>
          <w:tcPr>
            <w:tcW w:w="526" w:type="dxa"/>
          </w:tcPr>
          <w:p w14:paraId="663C2AF5" w14:textId="5AF1B565" w:rsidR="0033428C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8" w:type="dxa"/>
          </w:tcPr>
          <w:p w14:paraId="2D48F3F7" w14:textId="211E1013" w:rsidR="0033428C" w:rsidRDefault="00911745" w:rsidP="0033428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Институционалдық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мамандандырылған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бағдарламалық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аккредиттеу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сертификаттың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қолданылу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62C417FB" w14:textId="77777777" w:rsidR="0033428C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45" w14:paraId="5722B018" w14:textId="77777777" w:rsidTr="009D341A">
        <w:tc>
          <w:tcPr>
            <w:tcW w:w="526" w:type="dxa"/>
          </w:tcPr>
          <w:p w14:paraId="40ED208E" w14:textId="05C8BFA2" w:rsidR="00911745" w:rsidRDefault="00911745" w:rsidP="00911745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8" w:type="dxa"/>
          </w:tcPr>
          <w:p w14:paraId="6406C04D" w14:textId="5D6F5F28" w:rsidR="00911745" w:rsidRDefault="00911745" w:rsidP="009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>ккредиттеу</w:t>
            </w:r>
            <w:proofErr w:type="spellEnd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>органымен</w:t>
            </w:r>
            <w:proofErr w:type="spellEnd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750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ТАӘ,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лауазымы, жұмыс және мобильді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</w:p>
        </w:tc>
        <w:tc>
          <w:tcPr>
            <w:tcW w:w="3651" w:type="dxa"/>
          </w:tcPr>
          <w:p w14:paraId="720C2635" w14:textId="77777777" w:rsidR="00911745" w:rsidRDefault="00911745" w:rsidP="00911745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8C" w14:paraId="17A6D9FB" w14:textId="77777777" w:rsidTr="009D341A">
        <w:tc>
          <w:tcPr>
            <w:tcW w:w="526" w:type="dxa"/>
          </w:tcPr>
          <w:p w14:paraId="68CA77D6" w14:textId="348A5998" w:rsidR="0033428C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8" w:type="dxa"/>
          </w:tcPr>
          <w:p w14:paraId="3A6434E5" w14:textId="63482D65" w:rsidR="0033428C" w:rsidRDefault="00911745" w:rsidP="0033428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Бухгалтердің ТАӘ, жұмыс және мобильді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3651" w:type="dxa"/>
          </w:tcPr>
          <w:p w14:paraId="314DFB1A" w14:textId="77777777" w:rsidR="0033428C" w:rsidRDefault="0033428C" w:rsidP="0033428C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448021" w14:textId="77777777" w:rsidR="00384E30" w:rsidRDefault="00384E30" w:rsidP="008555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14:paraId="49C1A20E" w14:textId="046CC815" w:rsidR="0085554B" w:rsidRDefault="0085554B" w:rsidP="008555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Қосымша</w:t>
      </w:r>
      <w:r w:rsidRPr="00384E30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  <w:r w:rsidRPr="00384E30">
        <w:rPr>
          <w:rFonts w:ascii="Times New Roman" w:hAnsi="Times New Roman" w:cs="Times New Roman"/>
          <w:i/>
          <w:lang w:val="kk-KZ"/>
        </w:rPr>
        <w:t xml:space="preserve"> </w:t>
      </w:r>
      <w:r w:rsidR="00384E30" w:rsidRPr="00384E30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колледж туралы қысқаша тарихи анықтама 1 бетте және </w:t>
      </w:r>
      <w:r w:rsidRPr="00384E30">
        <w:rPr>
          <w:rFonts w:ascii="Times New Roman" w:hAnsi="Times New Roman" w:cs="Times New Roman"/>
          <w:i/>
          <w:sz w:val="24"/>
          <w:szCs w:val="24"/>
          <w:lang w:val="kk-KZ"/>
        </w:rPr>
        <w:t>білім беру қызметін жүргізу құқығына мемлекеттік лицензияның және лицензияға қосымшалардың көшірмесі ____ пара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қта</w:t>
      </w:r>
    </w:p>
    <w:p w14:paraId="49336076" w14:textId="53086329" w:rsidR="00384E30" w:rsidRDefault="00384E30" w:rsidP="008555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3D10300" w14:textId="77777777" w:rsidR="00384E30" w:rsidRPr="00333A4A" w:rsidRDefault="00384E30" w:rsidP="0085554B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</w:p>
    <w:p w14:paraId="4B79297C" w14:textId="77777777" w:rsidR="00384E30" w:rsidRDefault="00384E30" w:rsidP="0085554B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4E30">
        <w:rPr>
          <w:rFonts w:ascii="Times New Roman" w:hAnsi="Times New Roman" w:cs="Times New Roman"/>
          <w:sz w:val="24"/>
          <w:szCs w:val="24"/>
          <w:lang w:val="kk-KZ"/>
        </w:rPr>
        <w:t>Білім беру ұйымы</w:t>
      </w:r>
    </w:p>
    <w:p w14:paraId="412F4354" w14:textId="4D36D43E" w:rsidR="00384E30" w:rsidRDefault="00384E30" w:rsidP="0085554B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4E30">
        <w:rPr>
          <w:rFonts w:ascii="Times New Roman" w:hAnsi="Times New Roman" w:cs="Times New Roman"/>
          <w:sz w:val="24"/>
          <w:szCs w:val="24"/>
          <w:lang w:val="kk-KZ"/>
        </w:rPr>
        <w:t xml:space="preserve"> басшысының ТАӘ және қолы</w:t>
      </w:r>
    </w:p>
    <w:p w14:paraId="5C450DF2" w14:textId="625ABA2B" w:rsidR="00500050" w:rsidRPr="00333A4A" w:rsidRDefault="0085554B" w:rsidP="0085554B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3A4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М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</w:p>
    <w:p w14:paraId="5049D3EC" w14:textId="3570F707" w:rsidR="0074205C" w:rsidRPr="0085554B" w:rsidRDefault="0074205C" w:rsidP="008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</w:pPr>
    </w:p>
    <w:sectPr w:rsidR="0074205C" w:rsidRPr="0085554B" w:rsidSect="00BF246F">
      <w:footerReference w:type="default" r:id="rId7"/>
      <w:pgSz w:w="11906" w:h="16838"/>
      <w:pgMar w:top="567" w:right="567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D213" w14:textId="77777777" w:rsidR="00263E36" w:rsidRDefault="00263E36" w:rsidP="00714405">
      <w:pPr>
        <w:spacing w:after="0" w:line="240" w:lineRule="auto"/>
      </w:pPr>
      <w:r>
        <w:separator/>
      </w:r>
    </w:p>
  </w:endnote>
  <w:endnote w:type="continuationSeparator" w:id="0">
    <w:p w14:paraId="4E9BD8B5" w14:textId="77777777" w:rsidR="00263E36" w:rsidRDefault="00263E36" w:rsidP="007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40777"/>
      <w:docPartObj>
        <w:docPartGallery w:val="Page Numbers (Bottom of Page)"/>
        <w:docPartUnique/>
      </w:docPartObj>
    </w:sdtPr>
    <w:sdtEndPr/>
    <w:sdtContent>
      <w:p w14:paraId="3B4D8068" w14:textId="77777777" w:rsidR="002A6740" w:rsidRDefault="00B35B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3D9AB" w14:textId="77777777" w:rsidR="002A6740" w:rsidRDefault="002A67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2223" w14:textId="77777777" w:rsidR="00263E36" w:rsidRDefault="00263E36" w:rsidP="00714405">
      <w:pPr>
        <w:spacing w:after="0" w:line="240" w:lineRule="auto"/>
      </w:pPr>
      <w:r>
        <w:separator/>
      </w:r>
    </w:p>
  </w:footnote>
  <w:footnote w:type="continuationSeparator" w:id="0">
    <w:p w14:paraId="28FE0B3A" w14:textId="77777777" w:rsidR="00263E36" w:rsidRDefault="00263E36" w:rsidP="007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86"/>
    <w:multiLevelType w:val="multilevel"/>
    <w:tmpl w:val="AD9A5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F511F"/>
    <w:multiLevelType w:val="multilevel"/>
    <w:tmpl w:val="D1A8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67"/>
    <w:rsid w:val="000106D6"/>
    <w:rsid w:val="00014011"/>
    <w:rsid w:val="00031226"/>
    <w:rsid w:val="00047E53"/>
    <w:rsid w:val="0006740F"/>
    <w:rsid w:val="00081CE1"/>
    <w:rsid w:val="000A6737"/>
    <w:rsid w:val="000D79AD"/>
    <w:rsid w:val="0010249E"/>
    <w:rsid w:val="00105876"/>
    <w:rsid w:val="00174D07"/>
    <w:rsid w:val="001B4A4C"/>
    <w:rsid w:val="001E3E17"/>
    <w:rsid w:val="00221EE5"/>
    <w:rsid w:val="0023459D"/>
    <w:rsid w:val="00263E36"/>
    <w:rsid w:val="00267B3E"/>
    <w:rsid w:val="00294C72"/>
    <w:rsid w:val="00296943"/>
    <w:rsid w:val="002A028D"/>
    <w:rsid w:val="002A6740"/>
    <w:rsid w:val="002B62FD"/>
    <w:rsid w:val="00302853"/>
    <w:rsid w:val="00303B75"/>
    <w:rsid w:val="003214BF"/>
    <w:rsid w:val="00330E56"/>
    <w:rsid w:val="003316CC"/>
    <w:rsid w:val="0033428C"/>
    <w:rsid w:val="00346FAC"/>
    <w:rsid w:val="0035378F"/>
    <w:rsid w:val="00362ECB"/>
    <w:rsid w:val="00370116"/>
    <w:rsid w:val="00384E30"/>
    <w:rsid w:val="00395DDD"/>
    <w:rsid w:val="003A3C2A"/>
    <w:rsid w:val="003B4D7C"/>
    <w:rsid w:val="003E00C6"/>
    <w:rsid w:val="00416FC9"/>
    <w:rsid w:val="00417372"/>
    <w:rsid w:val="0047077F"/>
    <w:rsid w:val="00473B9B"/>
    <w:rsid w:val="004860A1"/>
    <w:rsid w:val="004A3382"/>
    <w:rsid w:val="004C2649"/>
    <w:rsid w:val="004D4F2B"/>
    <w:rsid w:val="004D631A"/>
    <w:rsid w:val="004E1208"/>
    <w:rsid w:val="00500050"/>
    <w:rsid w:val="0051733B"/>
    <w:rsid w:val="00523530"/>
    <w:rsid w:val="0053109F"/>
    <w:rsid w:val="00563525"/>
    <w:rsid w:val="00576A83"/>
    <w:rsid w:val="00593C66"/>
    <w:rsid w:val="005952B6"/>
    <w:rsid w:val="00596470"/>
    <w:rsid w:val="005B4759"/>
    <w:rsid w:val="005E72C3"/>
    <w:rsid w:val="00612BA1"/>
    <w:rsid w:val="0061780F"/>
    <w:rsid w:val="00630F97"/>
    <w:rsid w:val="006408DB"/>
    <w:rsid w:val="00647FCC"/>
    <w:rsid w:val="00656043"/>
    <w:rsid w:val="0067180E"/>
    <w:rsid w:val="00675D02"/>
    <w:rsid w:val="00681131"/>
    <w:rsid w:val="00690A67"/>
    <w:rsid w:val="006C4BF0"/>
    <w:rsid w:val="006D12B0"/>
    <w:rsid w:val="006E374F"/>
    <w:rsid w:val="007132EC"/>
    <w:rsid w:val="00714405"/>
    <w:rsid w:val="007220AB"/>
    <w:rsid w:val="0074205C"/>
    <w:rsid w:val="0076159A"/>
    <w:rsid w:val="00773499"/>
    <w:rsid w:val="00787543"/>
    <w:rsid w:val="00795EFE"/>
    <w:rsid w:val="007E09F2"/>
    <w:rsid w:val="00812FC7"/>
    <w:rsid w:val="0085554B"/>
    <w:rsid w:val="0086642C"/>
    <w:rsid w:val="008D02F0"/>
    <w:rsid w:val="008D0A2B"/>
    <w:rsid w:val="00911745"/>
    <w:rsid w:val="00915A03"/>
    <w:rsid w:val="009317A0"/>
    <w:rsid w:val="00984D8A"/>
    <w:rsid w:val="00992327"/>
    <w:rsid w:val="009A0117"/>
    <w:rsid w:val="009A0352"/>
    <w:rsid w:val="009B05B5"/>
    <w:rsid w:val="009B2F27"/>
    <w:rsid w:val="009B4C79"/>
    <w:rsid w:val="009B55CE"/>
    <w:rsid w:val="009C74FE"/>
    <w:rsid w:val="009D3D14"/>
    <w:rsid w:val="009D64BB"/>
    <w:rsid w:val="009E7114"/>
    <w:rsid w:val="009F1BDE"/>
    <w:rsid w:val="009F3084"/>
    <w:rsid w:val="00A04F7B"/>
    <w:rsid w:val="00A074F2"/>
    <w:rsid w:val="00A13F8B"/>
    <w:rsid w:val="00A51DE5"/>
    <w:rsid w:val="00A66D84"/>
    <w:rsid w:val="00AA67C1"/>
    <w:rsid w:val="00AD1589"/>
    <w:rsid w:val="00AE573D"/>
    <w:rsid w:val="00B162C9"/>
    <w:rsid w:val="00B163E2"/>
    <w:rsid w:val="00B2601D"/>
    <w:rsid w:val="00B35BD3"/>
    <w:rsid w:val="00B47F11"/>
    <w:rsid w:val="00B528DE"/>
    <w:rsid w:val="00B738F7"/>
    <w:rsid w:val="00B81DC3"/>
    <w:rsid w:val="00B83E12"/>
    <w:rsid w:val="00B8579C"/>
    <w:rsid w:val="00BD0C1C"/>
    <w:rsid w:val="00BE46C1"/>
    <w:rsid w:val="00BF246F"/>
    <w:rsid w:val="00C3232B"/>
    <w:rsid w:val="00C466F4"/>
    <w:rsid w:val="00C77534"/>
    <w:rsid w:val="00C921AA"/>
    <w:rsid w:val="00CC1DDA"/>
    <w:rsid w:val="00CC769D"/>
    <w:rsid w:val="00D108FE"/>
    <w:rsid w:val="00D347BA"/>
    <w:rsid w:val="00D42B3F"/>
    <w:rsid w:val="00D63A7C"/>
    <w:rsid w:val="00DC106E"/>
    <w:rsid w:val="00DC408C"/>
    <w:rsid w:val="00DE2961"/>
    <w:rsid w:val="00DE6573"/>
    <w:rsid w:val="00DF246A"/>
    <w:rsid w:val="00E00EAF"/>
    <w:rsid w:val="00E04A2E"/>
    <w:rsid w:val="00E20A0B"/>
    <w:rsid w:val="00E30FF8"/>
    <w:rsid w:val="00E528B8"/>
    <w:rsid w:val="00E662B6"/>
    <w:rsid w:val="00E70B3F"/>
    <w:rsid w:val="00E758FF"/>
    <w:rsid w:val="00E77B7E"/>
    <w:rsid w:val="00E84697"/>
    <w:rsid w:val="00E9244F"/>
    <w:rsid w:val="00EA008A"/>
    <w:rsid w:val="00EC24C7"/>
    <w:rsid w:val="00EC30FD"/>
    <w:rsid w:val="00ED19C8"/>
    <w:rsid w:val="00EF1A81"/>
    <w:rsid w:val="00F25D90"/>
    <w:rsid w:val="00F63BAE"/>
    <w:rsid w:val="00F77C04"/>
    <w:rsid w:val="00FA3922"/>
    <w:rsid w:val="00FB678E"/>
    <w:rsid w:val="00FC7881"/>
    <w:rsid w:val="00FD127F"/>
    <w:rsid w:val="00FE003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978"/>
  <w15:docId w15:val="{284549C4-28E3-4942-A97E-7C5D58D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9F"/>
  </w:style>
  <w:style w:type="paragraph" w:styleId="3">
    <w:name w:val="heading 3"/>
    <w:basedOn w:val="a"/>
    <w:link w:val="30"/>
    <w:uiPriority w:val="9"/>
    <w:qFormat/>
    <w:rsid w:val="0074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5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15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05"/>
  </w:style>
  <w:style w:type="paragraph" w:styleId="a8">
    <w:name w:val="footer"/>
    <w:basedOn w:val="a"/>
    <w:link w:val="a9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05"/>
  </w:style>
  <w:style w:type="character" w:customStyle="1" w:styleId="40">
    <w:name w:val="Заголовок 4 Знак"/>
    <w:basedOn w:val="a0"/>
    <w:link w:val="4"/>
    <w:uiPriority w:val="9"/>
    <w:semiHidden/>
    <w:rsid w:val="00BF246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915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20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0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102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100</cp:revision>
  <dcterms:created xsi:type="dcterms:W3CDTF">2018-04-15T09:47:00Z</dcterms:created>
  <dcterms:modified xsi:type="dcterms:W3CDTF">2023-11-30T07:20:00Z</dcterms:modified>
</cp:coreProperties>
</file>